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FA64478" w:rsidR="00F00E0C" w:rsidRDefault="00CC424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60656C" w:rsidRPr="00CC4244">
              <w:rPr>
                <w:rFonts w:ascii="Arial"/>
                <w:sz w:val="18"/>
              </w:rPr>
              <w:t xml:space="preserve">uary </w:t>
            </w:r>
            <w:r w:rsidR="0025033E">
              <w:rPr>
                <w:rFonts w:ascii="Arial"/>
                <w:sz w:val="18"/>
              </w:rPr>
              <w:t>2</w:t>
            </w:r>
            <w:r w:rsidR="002975BC">
              <w:rPr>
                <w:rFonts w:ascii="Arial"/>
                <w:sz w:val="18"/>
              </w:rPr>
              <w:t>7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9700CA8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EA12EB">
              <w:rPr>
                <w:rFonts w:ascii="Arial"/>
                <w:sz w:val="18"/>
              </w:rPr>
              <w:t>B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535FA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AF1A266" w:rsidR="004A3350" w:rsidRDefault="00AB16AB" w:rsidP="00AB16A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Jeffrie Miller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AC919C0" w14:textId="77777777" w:rsidR="00B57925" w:rsidRDefault="003E1670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57925">
              <w:rPr>
                <w:rFonts w:ascii="Arial" w:hAnsi="Arial" w:cs="Arial"/>
                <w:sz w:val="18"/>
              </w:rPr>
              <w:t xml:space="preserve">Phillip </w:t>
            </w:r>
            <w:proofErr w:type="spellStart"/>
            <w:r w:rsidR="00B57925">
              <w:rPr>
                <w:rFonts w:ascii="Arial" w:hAnsi="Arial" w:cs="Arial"/>
                <w:sz w:val="18"/>
              </w:rPr>
              <w:t>Carwane</w:t>
            </w:r>
            <w:proofErr w:type="spellEnd"/>
          </w:p>
          <w:p w14:paraId="1944DFD1" w14:textId="2FEDA2C2" w:rsidR="005B7CC4" w:rsidRDefault="00B57925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8364F">
              <w:rPr>
                <w:rFonts w:ascii="Arial" w:hAnsi="Arial" w:cs="Arial"/>
                <w:sz w:val="18"/>
              </w:rPr>
              <w:t>Deputy District Attorney</w:t>
            </w:r>
          </w:p>
          <w:p w14:paraId="2F52D5C6" w14:textId="346329D8" w:rsidR="006523A1" w:rsidRPr="00813372" w:rsidRDefault="006523A1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2975BC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B16AB">
              <w:rPr>
                <w:color w:val="231F20"/>
                <w:sz w:val="21"/>
              </w:rPr>
              <w:t>In</w:t>
            </w:r>
            <w:r w:rsidRPr="00AB16AB">
              <w:rPr>
                <w:color w:val="231F20"/>
                <w:spacing w:val="3"/>
                <w:sz w:val="21"/>
              </w:rPr>
              <w:t xml:space="preserve"> </w:t>
            </w:r>
            <w:r w:rsidRPr="00AB16AB">
              <w:rPr>
                <w:color w:val="231F20"/>
                <w:sz w:val="21"/>
              </w:rPr>
              <w:t>Person</w:t>
            </w:r>
            <w:r w:rsidRPr="002975BC">
              <w:rPr>
                <w:color w:val="231F20"/>
                <w:spacing w:val="3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AB16AB">
              <w:rPr>
                <w:color w:val="231F20"/>
                <w:sz w:val="21"/>
                <w:highlight w:val="yellow"/>
              </w:rPr>
              <w:t>Virtual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2975B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Number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of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1E54528" w:rsidR="00F00E0C" w:rsidRPr="002975B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2975BC">
              <w:rPr>
                <w:rFonts w:ascii="Arial" w:hAnsi="Arial" w:cs="Arial"/>
                <w:sz w:val="18"/>
              </w:rPr>
              <w:t xml:space="preserve"> </w:t>
            </w:r>
            <w:r w:rsidR="00B57925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2975BC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In</w:t>
            </w:r>
            <w:r w:rsidRPr="002975BC">
              <w:rPr>
                <w:color w:val="231F20"/>
                <w:spacing w:val="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Person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Pr="00B57925">
              <w:rPr>
                <w:color w:val="231F20"/>
                <w:sz w:val="21"/>
                <w:highlight w:val="yellow"/>
              </w:rPr>
              <w:t>Virtual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2975BC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2975B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Custodial</w:t>
            </w:r>
            <w:r w:rsidRPr="002975BC">
              <w:rPr>
                <w:color w:val="231F20"/>
                <w:spacing w:val="9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2975BC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IC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B57925">
              <w:rPr>
                <w:color w:val="231F20"/>
                <w:sz w:val="21"/>
                <w:highlight w:val="yellow"/>
              </w:rPr>
              <w:t>OOC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2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57B7FFF2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5792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2975BC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1FFD6075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57925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3FC14A00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5792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2975BC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2975BC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53AA6CD3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C9260D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8A9E486" w:rsidR="004A5308" w:rsidRPr="002975BC" w:rsidRDefault="00B57925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Pre-Preliminary Hearing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2975BC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2975BC">
              <w:rPr>
                <w:b/>
                <w:color w:val="231F20"/>
                <w:sz w:val="21"/>
              </w:rPr>
              <w:t>Attorney's</w:t>
            </w:r>
            <w:r w:rsidRPr="002975BC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2975BC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2975B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appear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for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B16AB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2975B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have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B16AB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2975B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9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appear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to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have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had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substantive,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confidential</w:t>
            </w:r>
            <w:r w:rsidRPr="002975BC">
              <w:rPr>
                <w:color w:val="231F20"/>
                <w:spacing w:val="9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meeting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2975BC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each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client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before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490A47F8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="00AB16AB" w:rsidRPr="00AB16A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2975B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appear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prepared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to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handle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their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clients'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AB16AB">
              <w:rPr>
                <w:color w:val="231F20"/>
                <w:sz w:val="21"/>
                <w:highlight w:val="yellow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prepared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did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855957F" w:rsidR="008B0F67" w:rsidRPr="006523A1" w:rsidRDefault="00AB16AB" w:rsidP="00A94E0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Jeffrie</w:t>
            </w:r>
            <w:r w:rsidR="008B0F67" w:rsidRPr="006523A1">
              <w:rPr>
                <w:sz w:val="21"/>
              </w:rPr>
              <w:t xml:space="preserve"> appeared to be </w:t>
            </w:r>
            <w:r>
              <w:rPr>
                <w:sz w:val="21"/>
              </w:rPr>
              <w:t xml:space="preserve">as </w:t>
            </w:r>
            <w:r w:rsidR="008B0F67" w:rsidRPr="006523A1">
              <w:rPr>
                <w:sz w:val="21"/>
              </w:rPr>
              <w:t xml:space="preserve">prepared </w:t>
            </w:r>
            <w:r>
              <w:rPr>
                <w:sz w:val="21"/>
              </w:rPr>
              <w:t xml:space="preserve">as possible </w:t>
            </w:r>
            <w:r w:rsidR="008B0F67" w:rsidRPr="006523A1">
              <w:rPr>
                <w:sz w:val="21"/>
              </w:rPr>
              <w:t>for h</w:t>
            </w:r>
            <w:r w:rsidR="00774585"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 today</w:t>
            </w:r>
            <w:r w:rsidR="00A94E0A">
              <w:rPr>
                <w:sz w:val="21"/>
              </w:rPr>
              <w:t>.</w:t>
            </w:r>
            <w:r>
              <w:rPr>
                <w:sz w:val="21"/>
              </w:rPr>
              <w:t xml:space="preserve"> However, Jeffrie had just been appointed and had not received any discovery yet. So, Jeff was not prepared for the pre-preliminary hearing.</w:t>
            </w: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knowledgeable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about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their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FA97466" w:rsidR="008B0F67" w:rsidRPr="006523A1" w:rsidRDefault="00AB16AB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Jeffrie</w:t>
            </w:r>
            <w:r w:rsidR="008B0F67" w:rsidRPr="006523A1">
              <w:rPr>
                <w:sz w:val="21"/>
              </w:rPr>
              <w:t xml:space="preserve"> </w:t>
            </w:r>
            <w:r>
              <w:rPr>
                <w:sz w:val="21"/>
              </w:rPr>
              <w:t xml:space="preserve">did not </w:t>
            </w:r>
            <w:r w:rsidR="008B0F67" w:rsidRPr="006523A1">
              <w:rPr>
                <w:sz w:val="21"/>
              </w:rPr>
              <w:t xml:space="preserve">appear to be knowledgeable about </w:t>
            </w:r>
            <w:r w:rsidR="003F5A33" w:rsidRPr="006523A1">
              <w:rPr>
                <w:sz w:val="21"/>
              </w:rPr>
              <w:t>h</w:t>
            </w:r>
            <w:r w:rsidR="00774585"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 today.</w:t>
            </w:r>
            <w:r>
              <w:rPr>
                <w:sz w:val="21"/>
              </w:rPr>
              <w:t xml:space="preserve"> (See note above).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Attorney's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courtroom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advocacy</w:t>
            </w:r>
            <w:r w:rsidRPr="006523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skills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3C09D4C1" w:rsidR="008B0F67" w:rsidRPr="006523A1" w:rsidRDefault="00AB16AB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Jeffrie</w:t>
            </w:r>
            <w:r w:rsidR="00696976" w:rsidRPr="006523A1">
              <w:rPr>
                <w:sz w:val="21"/>
              </w:rPr>
              <w:t xml:space="preserve">’ advocacy skills were good. </w:t>
            </w:r>
          </w:p>
          <w:p w14:paraId="311B133C" w14:textId="45413EAA" w:rsidR="004A5308" w:rsidRPr="006523A1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6523A1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Attorney/client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93AE46F" w:rsidR="008B0F67" w:rsidRPr="006523A1" w:rsidRDefault="00774585" w:rsidP="008B0F67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8B0F67" w:rsidRPr="006523A1">
              <w:rPr>
                <w:sz w:val="21"/>
              </w:rPr>
              <w:t>he attorney-</w:t>
            </w:r>
            <w:proofErr w:type="gramStart"/>
            <w:r w:rsidR="008B0F67" w:rsidRPr="006523A1">
              <w:rPr>
                <w:sz w:val="21"/>
              </w:rPr>
              <w:t>client</w:t>
            </w:r>
            <w:proofErr w:type="gramEnd"/>
            <w:r w:rsidR="008B0F67" w:rsidRPr="006523A1">
              <w:rPr>
                <w:sz w:val="21"/>
              </w:rPr>
              <w:t xml:space="preserve"> communication</w:t>
            </w:r>
            <w:r>
              <w:rPr>
                <w:sz w:val="21"/>
              </w:rPr>
              <w:t xml:space="preserve"> appeared to be good</w:t>
            </w:r>
            <w:r w:rsidR="008C68DB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Case</w:t>
            </w:r>
            <w:r w:rsidRPr="006523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6523A1">
              <w:rPr>
                <w:b/>
                <w:color w:val="231F20"/>
                <w:sz w:val="21"/>
              </w:rPr>
              <w:t>Stage-Specific</w:t>
            </w:r>
            <w:r w:rsidRPr="006523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pretrial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release/OR,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reasonable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2975BC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AB16A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until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completed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AB16A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counseled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293445A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="008A6D0C" w:rsidRPr="00AB16A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adequately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advise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consequences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accepting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plea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going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trial,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including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collateral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AB16A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mitigating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evidence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provide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argument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AB16A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address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Presentence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Report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(PSI)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Psychosexual</w:t>
            </w:r>
            <w:r w:rsidRPr="006523A1">
              <w:rPr>
                <w:color w:val="231F20"/>
                <w:spacing w:val="1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Evaluation/Risk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Assessment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AB16A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court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require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defendant(s)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reimburse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entity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AB16A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A2819DC" w14:textId="77777777" w:rsidR="00862175" w:rsidRDefault="00862175" w:rsidP="00EA12EB">
            <w:pPr>
              <w:rPr>
                <w:u w:val="single"/>
              </w:rPr>
            </w:pPr>
          </w:p>
          <w:p w14:paraId="1C368B1B" w14:textId="3FEF4C2E" w:rsidR="00EA12EB" w:rsidRDefault="00AB16AB" w:rsidP="00AB16AB">
            <w:pPr>
              <w:pStyle w:val="ListParagraph"/>
              <w:ind w:left="720"/>
            </w:pPr>
            <w:r>
              <w:t>Jeffrie</w:t>
            </w:r>
            <w:r w:rsidR="008A6D0C" w:rsidRPr="008A6D0C">
              <w:t xml:space="preserve"> had </w:t>
            </w:r>
            <w:r w:rsidR="00A94E0A">
              <w:t>1</w:t>
            </w:r>
            <w:r w:rsidR="008A6D0C" w:rsidRPr="008A6D0C">
              <w:t xml:space="preserve"> client on</w:t>
            </w:r>
            <w:r>
              <w:t xml:space="preserve"> calendar</w:t>
            </w:r>
            <w:r w:rsidR="008A6D0C" w:rsidRPr="008A6D0C">
              <w:t xml:space="preserve"> today</w:t>
            </w:r>
            <w:r>
              <w:t xml:space="preserve">. The client was out-of-custody and appeared by Zoom. Jeff requested a </w:t>
            </w:r>
            <w:proofErr w:type="gramStart"/>
            <w:r>
              <w:t>continuance</w:t>
            </w:r>
            <w:proofErr w:type="gramEnd"/>
            <w:r>
              <w:t>. Jeff explained that he was just appointed and has not received any discovery yet. The State agreed to the continuance. The hearing was continued to 4/17/2025 at 10:00 a.m.</w:t>
            </w:r>
          </w:p>
          <w:p w14:paraId="66DEC94E" w14:textId="72F36B4D" w:rsidR="00862175" w:rsidRPr="00AB16AB" w:rsidRDefault="00862175" w:rsidP="00AB16AB">
            <w:pPr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2471D"/>
    <w:multiLevelType w:val="hybridMultilevel"/>
    <w:tmpl w:val="4E185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2F34E5"/>
    <w:multiLevelType w:val="hybridMultilevel"/>
    <w:tmpl w:val="A0FA3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1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9"/>
  </w:num>
  <w:num w:numId="5" w16cid:durableId="410086865">
    <w:abstractNumId w:val="4"/>
  </w:num>
  <w:num w:numId="6" w16cid:durableId="1742940802">
    <w:abstractNumId w:val="10"/>
  </w:num>
  <w:num w:numId="7" w16cid:durableId="1910461733">
    <w:abstractNumId w:val="6"/>
  </w:num>
  <w:num w:numId="8" w16cid:durableId="618340731">
    <w:abstractNumId w:val="11"/>
  </w:num>
  <w:num w:numId="9" w16cid:durableId="806239927">
    <w:abstractNumId w:val="7"/>
  </w:num>
  <w:num w:numId="10" w16cid:durableId="1757049608">
    <w:abstractNumId w:val="5"/>
  </w:num>
  <w:num w:numId="11" w16cid:durableId="2137334246">
    <w:abstractNumId w:val="2"/>
  </w:num>
  <w:num w:numId="12" w16cid:durableId="860774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57DD6"/>
    <w:rsid w:val="00063E30"/>
    <w:rsid w:val="00072A73"/>
    <w:rsid w:val="0008100F"/>
    <w:rsid w:val="000B1FDF"/>
    <w:rsid w:val="001044E7"/>
    <w:rsid w:val="001305EC"/>
    <w:rsid w:val="001628B1"/>
    <w:rsid w:val="00162F2C"/>
    <w:rsid w:val="00167EE2"/>
    <w:rsid w:val="00177E16"/>
    <w:rsid w:val="001A00F0"/>
    <w:rsid w:val="001D79DE"/>
    <w:rsid w:val="00217763"/>
    <w:rsid w:val="0022184F"/>
    <w:rsid w:val="00230146"/>
    <w:rsid w:val="0025033E"/>
    <w:rsid w:val="0025077E"/>
    <w:rsid w:val="002608B8"/>
    <w:rsid w:val="0028705F"/>
    <w:rsid w:val="002975BC"/>
    <w:rsid w:val="002A6030"/>
    <w:rsid w:val="002B14FD"/>
    <w:rsid w:val="002B4149"/>
    <w:rsid w:val="002E1C24"/>
    <w:rsid w:val="002F30D2"/>
    <w:rsid w:val="002F6B38"/>
    <w:rsid w:val="00320D12"/>
    <w:rsid w:val="003256BC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27570"/>
    <w:rsid w:val="00431078"/>
    <w:rsid w:val="00447B2E"/>
    <w:rsid w:val="00452380"/>
    <w:rsid w:val="004615F4"/>
    <w:rsid w:val="004809D7"/>
    <w:rsid w:val="00481987"/>
    <w:rsid w:val="0049612C"/>
    <w:rsid w:val="004A3350"/>
    <w:rsid w:val="004A5308"/>
    <w:rsid w:val="004A5C07"/>
    <w:rsid w:val="004B241C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A1DD7"/>
    <w:rsid w:val="006B5F2C"/>
    <w:rsid w:val="006C1620"/>
    <w:rsid w:val="006F7345"/>
    <w:rsid w:val="00715040"/>
    <w:rsid w:val="00723B2F"/>
    <w:rsid w:val="00730814"/>
    <w:rsid w:val="00756A04"/>
    <w:rsid w:val="00770675"/>
    <w:rsid w:val="00774585"/>
    <w:rsid w:val="00792811"/>
    <w:rsid w:val="007B0DBF"/>
    <w:rsid w:val="007B1F94"/>
    <w:rsid w:val="007B75CA"/>
    <w:rsid w:val="007C0888"/>
    <w:rsid w:val="007F0B66"/>
    <w:rsid w:val="007F6CC1"/>
    <w:rsid w:val="00807E2E"/>
    <w:rsid w:val="00813372"/>
    <w:rsid w:val="00825B87"/>
    <w:rsid w:val="008524A4"/>
    <w:rsid w:val="00862175"/>
    <w:rsid w:val="00867B0F"/>
    <w:rsid w:val="0089169D"/>
    <w:rsid w:val="008A6D0C"/>
    <w:rsid w:val="008B0F67"/>
    <w:rsid w:val="008B270D"/>
    <w:rsid w:val="008C19EC"/>
    <w:rsid w:val="008C68DB"/>
    <w:rsid w:val="008D0DD7"/>
    <w:rsid w:val="008F17C8"/>
    <w:rsid w:val="00915259"/>
    <w:rsid w:val="00930EA9"/>
    <w:rsid w:val="009358D8"/>
    <w:rsid w:val="009438E1"/>
    <w:rsid w:val="00947D18"/>
    <w:rsid w:val="009549F5"/>
    <w:rsid w:val="009569DD"/>
    <w:rsid w:val="00980DC6"/>
    <w:rsid w:val="0098364F"/>
    <w:rsid w:val="009928D6"/>
    <w:rsid w:val="009B6950"/>
    <w:rsid w:val="009D122A"/>
    <w:rsid w:val="009F07E7"/>
    <w:rsid w:val="00A73DAE"/>
    <w:rsid w:val="00A83E8E"/>
    <w:rsid w:val="00A8637F"/>
    <w:rsid w:val="00A94E0A"/>
    <w:rsid w:val="00A978E4"/>
    <w:rsid w:val="00AB16AB"/>
    <w:rsid w:val="00AB19B5"/>
    <w:rsid w:val="00AB6BED"/>
    <w:rsid w:val="00AB7677"/>
    <w:rsid w:val="00B15A74"/>
    <w:rsid w:val="00B54972"/>
    <w:rsid w:val="00B57925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1DD8"/>
    <w:rsid w:val="00C35994"/>
    <w:rsid w:val="00C9260D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A144F"/>
    <w:rsid w:val="00DA15AB"/>
    <w:rsid w:val="00DA2B60"/>
    <w:rsid w:val="00DB6810"/>
    <w:rsid w:val="00DD5F67"/>
    <w:rsid w:val="00DD60DD"/>
    <w:rsid w:val="00DE45FF"/>
    <w:rsid w:val="00E015DB"/>
    <w:rsid w:val="00E046A6"/>
    <w:rsid w:val="00E330C9"/>
    <w:rsid w:val="00E415A3"/>
    <w:rsid w:val="00E57505"/>
    <w:rsid w:val="00EA12EB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D1B27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dcterms:created xsi:type="dcterms:W3CDTF">2025-04-28T00:02:00Z</dcterms:created>
  <dcterms:modified xsi:type="dcterms:W3CDTF">2025-04-28T03:23:00Z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